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28756" w14:textId="21238BDA" w:rsidR="00485F72" w:rsidRPr="00485F72" w:rsidRDefault="00485F72" w:rsidP="00485F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85F72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Pr="00485F72">
        <w:rPr>
          <w:rFonts w:asciiTheme="majorEastAsia" w:eastAsiaTheme="majorEastAsia" w:hAnsiTheme="majorEastAsia"/>
          <w:b/>
          <w:sz w:val="44"/>
          <w:szCs w:val="44"/>
        </w:rPr>
        <w:t>02</w:t>
      </w:r>
      <w:r w:rsidR="00344C80">
        <w:rPr>
          <w:rFonts w:asciiTheme="majorEastAsia" w:eastAsiaTheme="majorEastAsia" w:hAnsiTheme="majorEastAsia"/>
          <w:b/>
          <w:sz w:val="44"/>
          <w:szCs w:val="44"/>
        </w:rPr>
        <w:t>4</w:t>
      </w:r>
      <w:r w:rsidRPr="00485F72">
        <w:rPr>
          <w:rFonts w:asciiTheme="majorEastAsia" w:eastAsiaTheme="majorEastAsia" w:hAnsiTheme="majorEastAsia" w:hint="eastAsia"/>
          <w:b/>
          <w:sz w:val="44"/>
          <w:szCs w:val="44"/>
        </w:rPr>
        <w:t>-</w:t>
      </w:r>
      <w:r w:rsidRPr="00485F72">
        <w:rPr>
          <w:rFonts w:asciiTheme="majorEastAsia" w:eastAsiaTheme="majorEastAsia" w:hAnsiTheme="majorEastAsia"/>
          <w:b/>
          <w:sz w:val="44"/>
          <w:szCs w:val="44"/>
        </w:rPr>
        <w:t>202</w:t>
      </w:r>
      <w:r w:rsidR="00344C80">
        <w:rPr>
          <w:rFonts w:asciiTheme="majorEastAsia" w:eastAsiaTheme="majorEastAsia" w:hAnsiTheme="majorEastAsia"/>
          <w:b/>
          <w:sz w:val="44"/>
          <w:szCs w:val="44"/>
        </w:rPr>
        <w:t>5</w:t>
      </w:r>
      <w:r w:rsidRPr="00485F72">
        <w:rPr>
          <w:rFonts w:asciiTheme="majorEastAsia" w:eastAsiaTheme="majorEastAsia" w:hAnsiTheme="majorEastAsia"/>
          <w:b/>
          <w:sz w:val="44"/>
          <w:szCs w:val="44"/>
        </w:rPr>
        <w:t>学年第</w:t>
      </w:r>
      <w:r w:rsidR="00A97323">
        <w:rPr>
          <w:rFonts w:asciiTheme="majorEastAsia" w:eastAsiaTheme="majorEastAsia" w:hAnsiTheme="majorEastAsia" w:hint="eastAsia"/>
          <w:b/>
          <w:sz w:val="44"/>
          <w:szCs w:val="44"/>
        </w:rPr>
        <w:t>一</w:t>
      </w:r>
      <w:r w:rsidRPr="00485F72">
        <w:rPr>
          <w:rFonts w:asciiTheme="majorEastAsia" w:eastAsiaTheme="majorEastAsia" w:hAnsiTheme="majorEastAsia"/>
          <w:b/>
          <w:sz w:val="44"/>
          <w:szCs w:val="44"/>
        </w:rPr>
        <w:t>学期</w:t>
      </w:r>
    </w:p>
    <w:p w14:paraId="415EEDFF" w14:textId="67EA6EB3" w:rsidR="00A82C9B" w:rsidRDefault="00485F72" w:rsidP="00485F72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485F72">
        <w:rPr>
          <w:rFonts w:asciiTheme="majorEastAsia" w:eastAsiaTheme="majorEastAsia" w:hAnsiTheme="majorEastAsia"/>
          <w:b/>
          <w:sz w:val="44"/>
          <w:szCs w:val="44"/>
        </w:rPr>
        <w:t>南航苏州附中</w:t>
      </w:r>
      <w:r w:rsidR="00A97323">
        <w:rPr>
          <w:rFonts w:asciiTheme="majorEastAsia" w:eastAsiaTheme="majorEastAsia" w:hAnsiTheme="majorEastAsia"/>
          <w:b/>
          <w:sz w:val="44"/>
          <w:szCs w:val="44"/>
        </w:rPr>
        <w:t>校长室分工安排表</w:t>
      </w:r>
    </w:p>
    <w:p w14:paraId="4ACF730A" w14:textId="5D26C3B5" w:rsidR="0057627A" w:rsidRPr="00A97323" w:rsidRDefault="0057627A" w:rsidP="00A97323">
      <w:pPr>
        <w:rPr>
          <w:rFonts w:ascii="仿宋" w:eastAsia="仿宋" w:hAnsi="仿宋" w:hint="eastAsia"/>
          <w:b/>
          <w:sz w:val="32"/>
          <w:szCs w:val="32"/>
        </w:rPr>
      </w:pPr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6379"/>
      </w:tblGrid>
      <w:tr w:rsidR="0057627A" w14:paraId="09DEC0A8" w14:textId="77777777" w:rsidTr="003426D3">
        <w:trPr>
          <w:jc w:val="center"/>
        </w:trPr>
        <w:tc>
          <w:tcPr>
            <w:tcW w:w="1271" w:type="dxa"/>
            <w:vAlign w:val="center"/>
          </w:tcPr>
          <w:p w14:paraId="137D12B0" w14:textId="77777777" w:rsidR="0057627A" w:rsidRDefault="0057627A" w:rsidP="0057627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14:paraId="4042AB6D" w14:textId="77777777" w:rsidR="0057627A" w:rsidRDefault="0057627A" w:rsidP="0057627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6379" w:type="dxa"/>
            <w:vAlign w:val="center"/>
          </w:tcPr>
          <w:p w14:paraId="58B744FF" w14:textId="77777777" w:rsidR="0057627A" w:rsidRDefault="0057627A" w:rsidP="0057627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分工安排</w:t>
            </w:r>
          </w:p>
        </w:tc>
      </w:tr>
      <w:tr w:rsidR="0057627A" w14:paraId="3A74E47B" w14:textId="77777777" w:rsidTr="003426D3">
        <w:trPr>
          <w:jc w:val="center"/>
        </w:trPr>
        <w:tc>
          <w:tcPr>
            <w:tcW w:w="1271" w:type="dxa"/>
            <w:vAlign w:val="center"/>
          </w:tcPr>
          <w:p w14:paraId="4191B497" w14:textId="77777777" w:rsidR="0057627A" w:rsidRPr="0057627A" w:rsidRDefault="0057627A" w:rsidP="0057627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627A">
              <w:rPr>
                <w:rFonts w:ascii="仿宋" w:eastAsia="仿宋" w:hAnsi="仿宋" w:hint="eastAsia"/>
                <w:sz w:val="32"/>
                <w:szCs w:val="32"/>
              </w:rPr>
              <w:t>王剑</w:t>
            </w:r>
          </w:p>
        </w:tc>
        <w:tc>
          <w:tcPr>
            <w:tcW w:w="1559" w:type="dxa"/>
            <w:vAlign w:val="center"/>
          </w:tcPr>
          <w:p w14:paraId="0DC9CA3E" w14:textId="6990B6ED" w:rsidR="0057627A" w:rsidRPr="0057627A" w:rsidRDefault="000F47E9" w:rsidP="0057627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党委书记</w:t>
            </w:r>
          </w:p>
        </w:tc>
        <w:tc>
          <w:tcPr>
            <w:tcW w:w="6379" w:type="dxa"/>
            <w:vAlign w:val="center"/>
          </w:tcPr>
          <w:p w14:paraId="116067A5" w14:textId="63E315C4" w:rsidR="0057627A" w:rsidRPr="0057627A" w:rsidRDefault="00354F73" w:rsidP="00344C80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54F73">
              <w:rPr>
                <w:rFonts w:ascii="仿宋" w:eastAsia="仿宋" w:hAnsi="仿宋"/>
                <w:sz w:val="32"/>
                <w:szCs w:val="32"/>
              </w:rPr>
              <w:t>全面领导学校工作，主持党委工作，负责学校党建工作和思想政治教育工作，</w:t>
            </w:r>
            <w:r w:rsidR="007C5B15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支持校长依法依规行使职权，</w:t>
            </w:r>
            <w:r w:rsidR="00344C80">
              <w:rPr>
                <w:rFonts w:ascii="仿宋" w:eastAsia="仿宋" w:hAnsi="仿宋"/>
                <w:sz w:val="32"/>
                <w:szCs w:val="32"/>
              </w:rPr>
              <w:t>主管学校人事工作</w:t>
            </w:r>
          </w:p>
        </w:tc>
      </w:tr>
      <w:tr w:rsidR="0057627A" w14:paraId="52D37D76" w14:textId="77777777" w:rsidTr="003426D3">
        <w:trPr>
          <w:jc w:val="center"/>
        </w:trPr>
        <w:tc>
          <w:tcPr>
            <w:tcW w:w="1271" w:type="dxa"/>
            <w:vAlign w:val="center"/>
          </w:tcPr>
          <w:p w14:paraId="316E1DB9" w14:textId="7E3B4257" w:rsidR="0057627A" w:rsidRPr="0057627A" w:rsidRDefault="00F172DF" w:rsidP="0057627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成素萍</w:t>
            </w:r>
          </w:p>
        </w:tc>
        <w:tc>
          <w:tcPr>
            <w:tcW w:w="1559" w:type="dxa"/>
            <w:vAlign w:val="center"/>
          </w:tcPr>
          <w:p w14:paraId="68771048" w14:textId="6FC6897F" w:rsidR="0057627A" w:rsidRPr="0057627A" w:rsidRDefault="00501469" w:rsidP="0057627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校长</w:t>
            </w:r>
          </w:p>
        </w:tc>
        <w:tc>
          <w:tcPr>
            <w:tcW w:w="6379" w:type="dxa"/>
            <w:vAlign w:val="center"/>
          </w:tcPr>
          <w:p w14:paraId="3AB87E56" w14:textId="6A4FADDF" w:rsidR="0057627A" w:rsidRPr="0057627A" w:rsidRDefault="00354F73" w:rsidP="00344C80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54F73">
              <w:rPr>
                <w:rFonts w:ascii="仿宋" w:eastAsia="仿宋" w:hAnsi="仿宋"/>
                <w:sz w:val="32"/>
                <w:szCs w:val="32"/>
              </w:rPr>
              <w:t>全面负责学校的教育教学和行政管理等工作，支持配合党委书记开展相关工作</w:t>
            </w:r>
            <w:r w:rsidR="00336045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A23ED8">
              <w:rPr>
                <w:rFonts w:ascii="仿宋" w:eastAsia="仿宋" w:hAnsi="仿宋" w:hint="eastAsia"/>
                <w:sz w:val="32"/>
                <w:szCs w:val="32"/>
              </w:rPr>
              <w:t>蹲点</w:t>
            </w:r>
            <w:r w:rsidR="00344C80">
              <w:rPr>
                <w:rFonts w:ascii="仿宋" w:eastAsia="仿宋" w:hAnsi="仿宋" w:hint="eastAsia"/>
                <w:sz w:val="32"/>
                <w:szCs w:val="32"/>
              </w:rPr>
              <w:t>星湖街高三</w:t>
            </w:r>
          </w:p>
        </w:tc>
      </w:tr>
      <w:tr w:rsidR="0057627A" w14:paraId="7C607129" w14:textId="77777777" w:rsidTr="003426D3">
        <w:trPr>
          <w:jc w:val="center"/>
        </w:trPr>
        <w:tc>
          <w:tcPr>
            <w:tcW w:w="1271" w:type="dxa"/>
            <w:vAlign w:val="center"/>
          </w:tcPr>
          <w:p w14:paraId="16C30156" w14:textId="77777777" w:rsidR="0057627A" w:rsidRPr="0057627A" w:rsidRDefault="0057627A" w:rsidP="0057627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黄燕</w:t>
            </w:r>
          </w:p>
        </w:tc>
        <w:tc>
          <w:tcPr>
            <w:tcW w:w="1559" w:type="dxa"/>
            <w:vAlign w:val="center"/>
          </w:tcPr>
          <w:p w14:paraId="5217039A" w14:textId="77777777" w:rsidR="0057627A" w:rsidRPr="0057627A" w:rsidRDefault="00501469" w:rsidP="0057627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副校长</w:t>
            </w:r>
          </w:p>
        </w:tc>
        <w:tc>
          <w:tcPr>
            <w:tcW w:w="6379" w:type="dxa"/>
            <w:vAlign w:val="center"/>
          </w:tcPr>
          <w:p w14:paraId="57F21019" w14:textId="409CFCE6" w:rsidR="0057627A" w:rsidRPr="0057627A" w:rsidRDefault="00747777" w:rsidP="00344C80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</w:t>
            </w:r>
            <w:r w:rsidR="00DD6862">
              <w:rPr>
                <w:rFonts w:ascii="仿宋" w:eastAsia="仿宋" w:hAnsi="仿宋" w:hint="eastAsia"/>
                <w:sz w:val="32"/>
                <w:szCs w:val="32"/>
              </w:rPr>
              <w:t>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办、</w:t>
            </w:r>
            <w:r w:rsidR="00501469">
              <w:rPr>
                <w:rFonts w:ascii="仿宋" w:eastAsia="仿宋" w:hAnsi="仿宋" w:hint="eastAsia"/>
                <w:sz w:val="32"/>
                <w:szCs w:val="32"/>
              </w:rPr>
              <w:t>教科研、师资发展、工会、</w:t>
            </w:r>
            <w:r w:rsidR="00A23ED8">
              <w:rPr>
                <w:rFonts w:ascii="仿宋" w:eastAsia="仿宋" w:hAnsi="仿宋" w:hint="eastAsia"/>
                <w:sz w:val="32"/>
                <w:szCs w:val="32"/>
              </w:rPr>
              <w:t>蹲点</w:t>
            </w:r>
            <w:r w:rsidR="00501469">
              <w:rPr>
                <w:rFonts w:ascii="仿宋" w:eastAsia="仿宋" w:hAnsi="仿宋" w:hint="eastAsia"/>
                <w:sz w:val="32"/>
                <w:szCs w:val="32"/>
              </w:rPr>
              <w:t>唯亭高</w:t>
            </w:r>
            <w:r w:rsidR="00344C80">
              <w:rPr>
                <w:rFonts w:ascii="仿宋" w:eastAsia="仿宋" w:hAnsi="仿宋" w:hint="eastAsia"/>
                <w:sz w:val="32"/>
                <w:szCs w:val="32"/>
              </w:rPr>
              <w:t>三</w:t>
            </w:r>
          </w:p>
        </w:tc>
      </w:tr>
      <w:tr w:rsidR="000F47E9" w14:paraId="01DD761D" w14:textId="77777777" w:rsidTr="003426D3">
        <w:trPr>
          <w:jc w:val="center"/>
        </w:trPr>
        <w:tc>
          <w:tcPr>
            <w:tcW w:w="1271" w:type="dxa"/>
            <w:vAlign w:val="center"/>
          </w:tcPr>
          <w:p w14:paraId="1AE2292F" w14:textId="5965B3CC" w:rsidR="000F47E9" w:rsidRPr="0057627A" w:rsidRDefault="000F47E9" w:rsidP="000F47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潘刚</w:t>
            </w:r>
          </w:p>
        </w:tc>
        <w:tc>
          <w:tcPr>
            <w:tcW w:w="1559" w:type="dxa"/>
            <w:vAlign w:val="center"/>
          </w:tcPr>
          <w:p w14:paraId="7152AA24" w14:textId="4204EA99" w:rsidR="000F47E9" w:rsidRPr="0057627A" w:rsidRDefault="000F47E9" w:rsidP="000F47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副校长</w:t>
            </w:r>
          </w:p>
        </w:tc>
        <w:tc>
          <w:tcPr>
            <w:tcW w:w="6379" w:type="dxa"/>
            <w:vAlign w:val="center"/>
          </w:tcPr>
          <w:p w14:paraId="0B561E84" w14:textId="3CA76A6A" w:rsidR="000F47E9" w:rsidRPr="0057627A" w:rsidRDefault="00344C80" w:rsidP="00344C80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教学、课程中心、蹲点星湖街高一</w:t>
            </w:r>
          </w:p>
        </w:tc>
      </w:tr>
      <w:tr w:rsidR="000F47E9" w14:paraId="5944FF89" w14:textId="77777777" w:rsidTr="003426D3">
        <w:trPr>
          <w:jc w:val="center"/>
        </w:trPr>
        <w:tc>
          <w:tcPr>
            <w:tcW w:w="1271" w:type="dxa"/>
            <w:vAlign w:val="center"/>
          </w:tcPr>
          <w:p w14:paraId="76D31084" w14:textId="35A3491E" w:rsidR="000F47E9" w:rsidRDefault="000F47E9" w:rsidP="000F47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殷莲子</w:t>
            </w:r>
          </w:p>
        </w:tc>
        <w:tc>
          <w:tcPr>
            <w:tcW w:w="1559" w:type="dxa"/>
            <w:vAlign w:val="center"/>
          </w:tcPr>
          <w:p w14:paraId="1A2D86DA" w14:textId="5438D2A6" w:rsidR="000F47E9" w:rsidRDefault="000F47E9" w:rsidP="000F47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副校长</w:t>
            </w:r>
          </w:p>
        </w:tc>
        <w:tc>
          <w:tcPr>
            <w:tcW w:w="6379" w:type="dxa"/>
            <w:vAlign w:val="center"/>
          </w:tcPr>
          <w:p w14:paraId="5F9B0613" w14:textId="19E51ED2" w:rsidR="000F47E9" w:rsidRDefault="00344C80" w:rsidP="00344C80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德育、体卫艺、蹲点唯亭高一</w:t>
            </w:r>
          </w:p>
        </w:tc>
      </w:tr>
      <w:tr w:rsidR="000F47E9" w14:paraId="2D5AC2C9" w14:textId="77777777" w:rsidTr="003426D3">
        <w:trPr>
          <w:jc w:val="center"/>
        </w:trPr>
        <w:tc>
          <w:tcPr>
            <w:tcW w:w="1271" w:type="dxa"/>
            <w:vAlign w:val="center"/>
          </w:tcPr>
          <w:p w14:paraId="411A53F4" w14:textId="2008C3AF" w:rsidR="000F47E9" w:rsidRDefault="000F47E9" w:rsidP="000F47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张玲玲</w:t>
            </w:r>
          </w:p>
        </w:tc>
        <w:tc>
          <w:tcPr>
            <w:tcW w:w="1559" w:type="dxa"/>
            <w:vAlign w:val="center"/>
          </w:tcPr>
          <w:p w14:paraId="2A139FA5" w14:textId="0B47DD61" w:rsidR="000F47E9" w:rsidRPr="0057627A" w:rsidRDefault="000F47E9" w:rsidP="000F47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副校长</w:t>
            </w:r>
          </w:p>
        </w:tc>
        <w:tc>
          <w:tcPr>
            <w:tcW w:w="6379" w:type="dxa"/>
            <w:vAlign w:val="center"/>
          </w:tcPr>
          <w:p w14:paraId="4DE034EA" w14:textId="4F0CE51E" w:rsidR="000F47E9" w:rsidRPr="0057627A" w:rsidRDefault="00354F73" w:rsidP="00344C80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校办、</w:t>
            </w:r>
            <w:r w:rsidR="001B12EF">
              <w:rPr>
                <w:rFonts w:ascii="仿宋" w:eastAsia="仿宋" w:hAnsi="仿宋" w:hint="eastAsia"/>
                <w:sz w:val="32"/>
                <w:szCs w:val="32"/>
              </w:rPr>
              <w:t>招生、</w:t>
            </w:r>
            <w:r w:rsidR="00344C80">
              <w:rPr>
                <w:rFonts w:ascii="仿宋" w:eastAsia="仿宋" w:hAnsi="仿宋" w:hint="eastAsia"/>
                <w:sz w:val="32"/>
                <w:szCs w:val="32"/>
              </w:rPr>
              <w:t>国际交流、蹲点唯亭高二</w:t>
            </w:r>
          </w:p>
        </w:tc>
      </w:tr>
      <w:tr w:rsidR="000F47E9" w14:paraId="10DC5B97" w14:textId="77777777" w:rsidTr="003426D3">
        <w:trPr>
          <w:jc w:val="center"/>
        </w:trPr>
        <w:tc>
          <w:tcPr>
            <w:tcW w:w="1271" w:type="dxa"/>
            <w:vAlign w:val="center"/>
          </w:tcPr>
          <w:p w14:paraId="25290A74" w14:textId="18257823" w:rsidR="000F47E9" w:rsidRDefault="000F47E9" w:rsidP="000F47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李勇军</w:t>
            </w:r>
          </w:p>
        </w:tc>
        <w:tc>
          <w:tcPr>
            <w:tcW w:w="1559" w:type="dxa"/>
            <w:vAlign w:val="center"/>
          </w:tcPr>
          <w:p w14:paraId="3282BBF7" w14:textId="707E8432" w:rsidR="000F47E9" w:rsidRPr="0057627A" w:rsidRDefault="000F47E9" w:rsidP="000F47E9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副校长</w:t>
            </w:r>
          </w:p>
        </w:tc>
        <w:tc>
          <w:tcPr>
            <w:tcW w:w="6379" w:type="dxa"/>
            <w:vAlign w:val="center"/>
          </w:tcPr>
          <w:p w14:paraId="5C71B291" w14:textId="5E99E190" w:rsidR="000F47E9" w:rsidRPr="0057627A" w:rsidRDefault="00747777" w:rsidP="00344C80">
            <w:pPr>
              <w:pStyle w:val="a3"/>
              <w:ind w:firstLineChars="0"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总务、安全、信息中心、蹲点星湖街高二</w:t>
            </w:r>
          </w:p>
        </w:tc>
      </w:tr>
    </w:tbl>
    <w:p w14:paraId="269A581C" w14:textId="387D8197" w:rsidR="00DD3371" w:rsidRPr="00DD6862" w:rsidRDefault="00DD3371" w:rsidP="00A97323">
      <w:pPr>
        <w:pStyle w:val="a3"/>
        <w:ind w:left="720" w:firstLineChars="0" w:firstLine="0"/>
        <w:rPr>
          <w:rFonts w:ascii="仿宋" w:eastAsia="仿宋" w:hAnsi="仿宋"/>
          <w:color w:val="FF0000"/>
          <w:sz w:val="32"/>
          <w:szCs w:val="32"/>
        </w:rPr>
      </w:pPr>
      <w:bookmarkStart w:id="0" w:name="_GoBack"/>
      <w:bookmarkEnd w:id="0"/>
    </w:p>
    <w:sectPr w:rsidR="00DD3371" w:rsidRPr="00DD6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B492E" w14:textId="77777777" w:rsidR="00B059EE" w:rsidRDefault="00B059EE" w:rsidP="00881BD9">
      <w:r>
        <w:separator/>
      </w:r>
    </w:p>
  </w:endnote>
  <w:endnote w:type="continuationSeparator" w:id="0">
    <w:p w14:paraId="672DE752" w14:textId="77777777" w:rsidR="00B059EE" w:rsidRDefault="00B059EE" w:rsidP="0088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4FB8E" w14:textId="77777777" w:rsidR="00B059EE" w:rsidRDefault="00B059EE" w:rsidP="00881BD9">
      <w:r>
        <w:separator/>
      </w:r>
    </w:p>
  </w:footnote>
  <w:footnote w:type="continuationSeparator" w:id="0">
    <w:p w14:paraId="33321512" w14:textId="77777777" w:rsidR="00B059EE" w:rsidRDefault="00B059EE" w:rsidP="0088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E6B"/>
    <w:multiLevelType w:val="hybridMultilevel"/>
    <w:tmpl w:val="C616AD5C"/>
    <w:lvl w:ilvl="0" w:tplc="7F6E3B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E462D1"/>
    <w:multiLevelType w:val="hybridMultilevel"/>
    <w:tmpl w:val="FA6A5EA0"/>
    <w:lvl w:ilvl="0" w:tplc="97901F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3507BF"/>
    <w:multiLevelType w:val="hybridMultilevel"/>
    <w:tmpl w:val="79C299E8"/>
    <w:lvl w:ilvl="0" w:tplc="C2F8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B67931"/>
    <w:multiLevelType w:val="hybridMultilevel"/>
    <w:tmpl w:val="C112628A"/>
    <w:lvl w:ilvl="0" w:tplc="9E6C01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7F"/>
    <w:rsid w:val="0003063E"/>
    <w:rsid w:val="000326C0"/>
    <w:rsid w:val="000B28D3"/>
    <w:rsid w:val="000F47E9"/>
    <w:rsid w:val="001B12EF"/>
    <w:rsid w:val="002F2583"/>
    <w:rsid w:val="00324D3A"/>
    <w:rsid w:val="00325797"/>
    <w:rsid w:val="00336045"/>
    <w:rsid w:val="003426D3"/>
    <w:rsid w:val="00344C80"/>
    <w:rsid w:val="0034537C"/>
    <w:rsid w:val="003467F6"/>
    <w:rsid w:val="00354F73"/>
    <w:rsid w:val="003B4676"/>
    <w:rsid w:val="003B4F06"/>
    <w:rsid w:val="003F0A73"/>
    <w:rsid w:val="00450E33"/>
    <w:rsid w:val="00485F72"/>
    <w:rsid w:val="004B48BC"/>
    <w:rsid w:val="00501469"/>
    <w:rsid w:val="0057627A"/>
    <w:rsid w:val="0058357E"/>
    <w:rsid w:val="00594D59"/>
    <w:rsid w:val="005D7C9A"/>
    <w:rsid w:val="0062200B"/>
    <w:rsid w:val="00632AF4"/>
    <w:rsid w:val="0063449A"/>
    <w:rsid w:val="0067117E"/>
    <w:rsid w:val="006F079F"/>
    <w:rsid w:val="00747777"/>
    <w:rsid w:val="00763A38"/>
    <w:rsid w:val="00776E10"/>
    <w:rsid w:val="007C5B15"/>
    <w:rsid w:val="00843D0F"/>
    <w:rsid w:val="00845696"/>
    <w:rsid w:val="00881BD9"/>
    <w:rsid w:val="008E7FF8"/>
    <w:rsid w:val="009266B9"/>
    <w:rsid w:val="009B1062"/>
    <w:rsid w:val="009D74E6"/>
    <w:rsid w:val="00A23ED8"/>
    <w:rsid w:val="00A82C9B"/>
    <w:rsid w:val="00A97323"/>
    <w:rsid w:val="00AA598C"/>
    <w:rsid w:val="00AB4D98"/>
    <w:rsid w:val="00B059EE"/>
    <w:rsid w:val="00B4760E"/>
    <w:rsid w:val="00B7617F"/>
    <w:rsid w:val="00BB63AE"/>
    <w:rsid w:val="00C344FD"/>
    <w:rsid w:val="00C8761E"/>
    <w:rsid w:val="00CA3B25"/>
    <w:rsid w:val="00D57BF9"/>
    <w:rsid w:val="00D67A43"/>
    <w:rsid w:val="00DB6F39"/>
    <w:rsid w:val="00DB792E"/>
    <w:rsid w:val="00DC6A3D"/>
    <w:rsid w:val="00DD3371"/>
    <w:rsid w:val="00DD6862"/>
    <w:rsid w:val="00E06D58"/>
    <w:rsid w:val="00EA0C2A"/>
    <w:rsid w:val="00EA409A"/>
    <w:rsid w:val="00F172DF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3B12E"/>
  <w15:chartTrackingRefBased/>
  <w15:docId w15:val="{4DF71D6D-41C0-46CA-8B61-76428B6B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F72"/>
    <w:pPr>
      <w:ind w:firstLineChars="200" w:firstLine="420"/>
    </w:pPr>
  </w:style>
  <w:style w:type="table" w:styleId="a4">
    <w:name w:val="Table Grid"/>
    <w:basedOn w:val="a1"/>
    <w:uiPriority w:val="39"/>
    <w:rsid w:val="00576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881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1B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1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1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2020-08-24T05:28:00Z</dcterms:created>
  <dcterms:modified xsi:type="dcterms:W3CDTF">2024-08-26T06:13:00Z</dcterms:modified>
</cp:coreProperties>
</file>